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04FB" w14:textId="404AB868" w:rsidR="0060345C" w:rsidRDefault="00000000">
      <w:pPr>
        <w:spacing w:beforeLines="50" w:before="156" w:line="440" w:lineRule="exact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Candara" w:eastAsia="仿宋" w:hAnsi="Candara"/>
          <w:sz w:val="28"/>
          <w:szCs w:val="28"/>
        </w:rPr>
        <w:t>【附件】</w:t>
      </w:r>
      <w:r>
        <w:rPr>
          <w:rFonts w:ascii="Candara" w:eastAsia="仿宋" w:hAnsi="Candara"/>
          <w:sz w:val="28"/>
          <w:szCs w:val="28"/>
        </w:rPr>
        <w:t xml:space="preserve">  </w:t>
      </w:r>
      <w:r>
        <w:rPr>
          <w:rFonts w:ascii="华文中宋" w:eastAsia="华文中宋" w:hAnsi="华文中宋"/>
          <w:sz w:val="32"/>
          <w:szCs w:val="32"/>
        </w:rPr>
        <w:t xml:space="preserve"> </w:t>
      </w:r>
      <w:r>
        <w:rPr>
          <w:rFonts w:ascii="华文中宋" w:eastAsia="华文中宋" w:hAnsi="华文中宋"/>
          <w:b/>
          <w:bCs/>
          <w:sz w:val="32"/>
          <w:szCs w:val="32"/>
        </w:rPr>
        <w:t>教育、科技、人才一体化发展战略学术研讨会</w:t>
      </w:r>
    </w:p>
    <w:p w14:paraId="35D9BC7E" w14:textId="77777777" w:rsidR="0060345C" w:rsidRDefault="00000000">
      <w:pPr>
        <w:widowControl/>
        <w:spacing w:beforeLines="50" w:before="156" w:line="440" w:lineRule="exact"/>
        <w:jc w:val="center"/>
        <w:rPr>
          <w:rFonts w:ascii="华文中宋" w:eastAsia="华文中宋" w:hAnsi="华文中宋" w:cs="Times New Roman" w:hint="eastAsia"/>
          <w:b/>
          <w:kern w:val="0"/>
          <w:sz w:val="32"/>
          <w:szCs w:val="32"/>
        </w:rPr>
      </w:pPr>
      <w:r>
        <w:rPr>
          <w:rFonts w:ascii="华文中宋" w:eastAsia="华文中宋" w:hAnsi="华文中宋" w:cs="Times New Roman"/>
          <w:b/>
          <w:kern w:val="0"/>
          <w:sz w:val="32"/>
          <w:szCs w:val="32"/>
        </w:rPr>
        <w:t>参会回执</w:t>
      </w:r>
    </w:p>
    <w:tbl>
      <w:tblPr>
        <w:tblpPr w:leftFromText="180" w:rightFromText="180" w:vertAnchor="text" w:horzAnchor="margin" w:tblpXSpec="center" w:tblpY="53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73"/>
        <w:gridCol w:w="2543"/>
        <w:gridCol w:w="985"/>
        <w:gridCol w:w="1558"/>
        <w:gridCol w:w="2544"/>
      </w:tblGrid>
      <w:tr w:rsidR="0060345C" w14:paraId="771CA47B" w14:textId="77777777">
        <w:trPr>
          <w:trHeight w:val="419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D210729" w14:textId="77777777" w:rsidR="0060345C" w:rsidRDefault="00000000">
            <w:pPr>
              <w:widowControl/>
              <w:spacing w:line="300" w:lineRule="atLeast"/>
              <w:jc w:val="center"/>
              <w:rPr>
                <w:rFonts w:ascii="Candara" w:eastAsia="仿宋" w:hAnsi="Candara" w:cs="Times New Roman"/>
                <w:kern w:val="0"/>
                <w:sz w:val="28"/>
                <w:szCs w:val="28"/>
              </w:rPr>
            </w:pPr>
            <w:r>
              <w:rPr>
                <w:rFonts w:ascii="Candara" w:eastAsia="仿宋" w:hAnsi="Candara" w:cs="黑体"/>
                <w:kern w:val="0"/>
                <w:sz w:val="28"/>
                <w:szCs w:val="28"/>
              </w:rPr>
              <w:t>基本情况</w:t>
            </w:r>
          </w:p>
        </w:tc>
      </w:tr>
      <w:tr w:rsidR="0060345C" w14:paraId="6B9D25DA" w14:textId="77777777">
        <w:trPr>
          <w:trHeight w:val="419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F4CD" w14:textId="77777777" w:rsidR="0060345C" w:rsidRDefault="00000000">
            <w:pPr>
              <w:widowControl/>
              <w:spacing w:line="300" w:lineRule="atLeast"/>
              <w:jc w:val="center"/>
              <w:rPr>
                <w:rFonts w:ascii="Candara" w:eastAsia="仿宋" w:hAnsi="Candara" w:cs="Times New Roman"/>
                <w:kern w:val="0"/>
                <w:sz w:val="28"/>
                <w:szCs w:val="28"/>
              </w:rPr>
            </w:pPr>
            <w:r>
              <w:rPr>
                <w:rFonts w:ascii="Candara" w:eastAsia="仿宋" w:hAnsi="Candara" w:cs="Times New Roman"/>
                <w:kern w:val="0"/>
                <w:sz w:val="28"/>
                <w:szCs w:val="28"/>
              </w:rPr>
              <w:t>姓</w:t>
            </w:r>
            <w:r>
              <w:rPr>
                <w:rFonts w:ascii="Candara" w:eastAsia="仿宋" w:hAnsi="Candara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Candara" w:eastAsia="仿宋" w:hAnsi="Candara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2887" w14:textId="77777777" w:rsidR="0060345C" w:rsidRDefault="0060345C">
            <w:pPr>
              <w:widowControl/>
              <w:spacing w:line="300" w:lineRule="atLeast"/>
              <w:jc w:val="center"/>
              <w:rPr>
                <w:rFonts w:ascii="Candara" w:eastAsia="仿宋" w:hAnsi="Candara" w:cs="Times New Roman"/>
                <w:kern w:val="0"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8487" w14:textId="77777777" w:rsidR="0060345C" w:rsidRDefault="00000000">
            <w:pPr>
              <w:widowControl/>
              <w:spacing w:line="300" w:lineRule="atLeast"/>
              <w:jc w:val="center"/>
              <w:rPr>
                <w:rFonts w:ascii="Candara" w:eastAsia="仿宋" w:hAnsi="Candara" w:cs="Times New Roman"/>
                <w:kern w:val="0"/>
                <w:sz w:val="28"/>
                <w:szCs w:val="28"/>
              </w:rPr>
            </w:pPr>
            <w:r>
              <w:rPr>
                <w:rFonts w:ascii="Candara" w:eastAsia="仿宋" w:hAnsi="Candara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25CE" w14:textId="77777777" w:rsidR="0060345C" w:rsidRDefault="0060345C">
            <w:pPr>
              <w:widowControl/>
              <w:spacing w:line="300" w:lineRule="atLeast"/>
              <w:jc w:val="center"/>
              <w:rPr>
                <w:rFonts w:ascii="Candara" w:eastAsia="仿宋" w:hAnsi="Candara" w:cs="Times New Roman"/>
                <w:kern w:val="0"/>
                <w:sz w:val="28"/>
                <w:szCs w:val="28"/>
              </w:rPr>
            </w:pPr>
          </w:p>
        </w:tc>
      </w:tr>
      <w:tr w:rsidR="0060345C" w14:paraId="3FF99224" w14:textId="77777777">
        <w:trPr>
          <w:trHeight w:val="464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0A1E" w14:textId="77777777" w:rsidR="0060345C" w:rsidRDefault="00000000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/>
                <w:kern w:val="0"/>
                <w:szCs w:val="21"/>
              </w:rPr>
              <w:t>联系电话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E65B" w14:textId="77777777" w:rsidR="0060345C" w:rsidRDefault="0060345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1983" w14:textId="77777777" w:rsidR="0060345C" w:rsidRDefault="00000000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职称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职务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7203" w14:textId="77777777" w:rsidR="0060345C" w:rsidRDefault="0060345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0345C" w14:paraId="6182C447" w14:textId="77777777">
        <w:trPr>
          <w:trHeight w:val="434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39A1" w14:textId="77777777" w:rsidR="0060345C" w:rsidRDefault="00000000">
            <w:pPr>
              <w:widowControl/>
              <w:spacing w:line="300" w:lineRule="atLeast"/>
              <w:jc w:val="center"/>
              <w:rPr>
                <w:rFonts w:ascii="Times New Roman" w:eastAsia="宋体" w:hAnsi="宋体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单位名称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CB6E" w14:textId="77777777" w:rsidR="0060345C" w:rsidRDefault="0060345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EAB1" w14:textId="77777777" w:rsidR="0060345C" w:rsidRDefault="00000000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提交论文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56D3" w14:textId="77777777" w:rsidR="0060345C" w:rsidRDefault="00000000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是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否</w:t>
            </w:r>
          </w:p>
        </w:tc>
      </w:tr>
      <w:tr w:rsidR="0060345C" w14:paraId="20CDF055" w14:textId="77777777">
        <w:trPr>
          <w:trHeight w:val="496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B9A6" w14:textId="77777777" w:rsidR="0060345C" w:rsidRDefault="00000000">
            <w:pPr>
              <w:widowControl/>
              <w:spacing w:line="300" w:lineRule="atLeast"/>
              <w:jc w:val="center"/>
              <w:rPr>
                <w:rFonts w:ascii="Times New Roman" w:eastAsia="宋体" w:hAnsi="宋体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论文名称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A954" w14:textId="77777777" w:rsidR="0060345C" w:rsidRDefault="0060345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0345C" w14:paraId="16E208D6" w14:textId="77777777">
        <w:trPr>
          <w:trHeight w:val="479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789A740" w14:textId="77777777" w:rsidR="0060345C" w:rsidRDefault="00000000">
            <w:pPr>
              <w:widowControl/>
              <w:spacing w:line="300" w:lineRule="atLeast"/>
              <w:jc w:val="center"/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住宿</w:t>
            </w:r>
          </w:p>
        </w:tc>
      </w:tr>
      <w:tr w:rsidR="0060345C" w14:paraId="59E23BF0" w14:textId="77777777">
        <w:trPr>
          <w:trHeight w:val="47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B143" w14:textId="77777777" w:rsidR="0060345C" w:rsidRDefault="00000000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入住酒店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4808" w14:textId="77777777" w:rsidR="0060345C" w:rsidRDefault="00000000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山西财经大学国际学术交流中心（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</w:t>
            </w:r>
          </w:p>
        </w:tc>
      </w:tr>
      <w:tr w:rsidR="0060345C" w14:paraId="64374B42" w14:textId="77777777">
        <w:trPr>
          <w:trHeight w:val="502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48B8" w14:textId="77777777" w:rsidR="0060345C" w:rsidRDefault="00000000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房间类型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8F36" w14:textId="77777777" w:rsidR="0060345C" w:rsidRDefault="00000000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双人间（）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可否合住（）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F8AF" w14:textId="77777777" w:rsidR="0060345C" w:rsidRDefault="00000000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单人间（）</w:t>
            </w:r>
          </w:p>
        </w:tc>
      </w:tr>
      <w:tr w:rsidR="0060345C" w14:paraId="1F3B0AD9" w14:textId="77777777">
        <w:trPr>
          <w:trHeight w:val="502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FC38" w14:textId="77777777" w:rsidR="0060345C" w:rsidRDefault="00000000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住宿日期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B0A2" w14:textId="77777777" w:rsidR="0060345C" w:rsidRDefault="00000000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（）月（）日入住，（）日退房</w:t>
            </w:r>
          </w:p>
        </w:tc>
      </w:tr>
      <w:tr w:rsidR="0060345C" w14:paraId="64E2876B" w14:textId="77777777">
        <w:trPr>
          <w:trHeight w:val="72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1160" w14:textId="77777777" w:rsidR="0060345C" w:rsidRDefault="00000000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/>
                <w:kern w:val="0"/>
                <w:szCs w:val="21"/>
              </w:rPr>
              <w:t>备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宋体" w:cs="Times New Roman"/>
                <w:kern w:val="0"/>
                <w:szCs w:val="21"/>
              </w:rPr>
              <w:t>注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673E" w14:textId="77777777" w:rsidR="0060345C" w:rsidRDefault="0060345C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14:paraId="76A87AEC" w14:textId="77777777" w:rsidR="0060345C" w:rsidRDefault="0060345C">
      <w:pPr>
        <w:adjustRightInd w:val="0"/>
        <w:snapToGrid w:val="0"/>
        <w:spacing w:line="288" w:lineRule="auto"/>
        <w:rPr>
          <w:rFonts w:ascii="Times New Roman" w:hAnsi="Times New Roman" w:cs="Times New Roman"/>
          <w:highlight w:val="yellow"/>
        </w:rPr>
      </w:pPr>
    </w:p>
    <w:sectPr w:rsidR="0060345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1DD3" w14:textId="77777777" w:rsidR="00BA1A1D" w:rsidRDefault="00BA1A1D">
      <w:r>
        <w:separator/>
      </w:r>
    </w:p>
  </w:endnote>
  <w:endnote w:type="continuationSeparator" w:id="0">
    <w:p w14:paraId="107EA9DA" w14:textId="77777777" w:rsidR="00BA1A1D" w:rsidRDefault="00BA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9978234"/>
    </w:sdtPr>
    <w:sdtContent>
      <w:sdt>
        <w:sdtPr>
          <w:id w:val="1728636285"/>
          <w:showingPlcHdr/>
        </w:sdtPr>
        <w:sdtContent>
          <w:p w14:paraId="4E503AEF" w14:textId="77777777" w:rsidR="0060345C" w:rsidRDefault="00000000">
            <w:pPr>
              <w:pStyle w:val="a4"/>
            </w:pPr>
            <w:r>
              <w:t xml:space="preserve">     </w:t>
            </w:r>
          </w:p>
        </w:sdtContent>
      </w:sdt>
    </w:sdtContent>
  </w:sdt>
  <w:p w14:paraId="094DD1E9" w14:textId="77777777" w:rsidR="0060345C" w:rsidRDefault="006034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2BAB" w14:textId="77777777" w:rsidR="00BA1A1D" w:rsidRDefault="00BA1A1D">
      <w:r>
        <w:separator/>
      </w:r>
    </w:p>
  </w:footnote>
  <w:footnote w:type="continuationSeparator" w:id="0">
    <w:p w14:paraId="7B1C6B10" w14:textId="77777777" w:rsidR="00BA1A1D" w:rsidRDefault="00BA1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24E34"/>
    <w:multiLevelType w:val="multilevel"/>
    <w:tmpl w:val="31A24E34"/>
    <w:lvl w:ilvl="0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72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145" w:hanging="420"/>
      </w:pPr>
      <w:rPr>
        <w:rFonts w:ascii="Wingdings" w:hAnsi="Wingdings" w:hint="default"/>
      </w:rPr>
    </w:lvl>
  </w:abstractNum>
  <w:abstractNum w:abstractNumId="1" w15:restartNumberingAfterBreak="0">
    <w:nsid w:val="433A45F5"/>
    <w:multiLevelType w:val="multilevel"/>
    <w:tmpl w:val="433A45F5"/>
    <w:lvl w:ilvl="0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72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145" w:hanging="420"/>
      </w:pPr>
      <w:rPr>
        <w:rFonts w:ascii="Wingdings" w:hAnsi="Wingdings" w:hint="default"/>
      </w:rPr>
    </w:lvl>
  </w:abstractNum>
  <w:abstractNum w:abstractNumId="2" w15:restartNumberingAfterBreak="0">
    <w:nsid w:val="48A513E7"/>
    <w:multiLevelType w:val="multilevel"/>
    <w:tmpl w:val="48A513E7"/>
    <w:lvl w:ilvl="0">
      <w:start w:val="1"/>
      <w:numFmt w:val="bullet"/>
      <w:lvlText w:val=""/>
      <w:lvlJc w:val="left"/>
      <w:pPr>
        <w:ind w:left="173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15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57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99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41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83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5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67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093" w:hanging="420"/>
      </w:pPr>
      <w:rPr>
        <w:rFonts w:ascii="Wingdings" w:hAnsi="Wingdings" w:hint="default"/>
      </w:rPr>
    </w:lvl>
  </w:abstractNum>
  <w:num w:numId="1" w16cid:durableId="1635257148">
    <w:abstractNumId w:val="2"/>
  </w:num>
  <w:num w:numId="2" w16cid:durableId="864368493">
    <w:abstractNumId w:val="1"/>
  </w:num>
  <w:num w:numId="3" w16cid:durableId="191786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ZmMjhhMGY3ZWMyOTExZjg0MTJjYzIxZTJjMDQ0MjAifQ=="/>
  </w:docVars>
  <w:rsids>
    <w:rsidRoot w:val="09D117FB"/>
    <w:rsid w:val="00045336"/>
    <w:rsid w:val="00051303"/>
    <w:rsid w:val="000B7634"/>
    <w:rsid w:val="00140B78"/>
    <w:rsid w:val="001515F0"/>
    <w:rsid w:val="0016544D"/>
    <w:rsid w:val="00173BDC"/>
    <w:rsid w:val="00215B9F"/>
    <w:rsid w:val="002262D5"/>
    <w:rsid w:val="00243E88"/>
    <w:rsid w:val="002501C6"/>
    <w:rsid w:val="002621FC"/>
    <w:rsid w:val="002659E6"/>
    <w:rsid w:val="002A76D2"/>
    <w:rsid w:val="003258D3"/>
    <w:rsid w:val="00366546"/>
    <w:rsid w:val="00367E72"/>
    <w:rsid w:val="003D3CC3"/>
    <w:rsid w:val="00424F8C"/>
    <w:rsid w:val="0056663C"/>
    <w:rsid w:val="0060345C"/>
    <w:rsid w:val="0061604A"/>
    <w:rsid w:val="006D37DE"/>
    <w:rsid w:val="0070449B"/>
    <w:rsid w:val="0078611D"/>
    <w:rsid w:val="007F50FC"/>
    <w:rsid w:val="00861171"/>
    <w:rsid w:val="008615DB"/>
    <w:rsid w:val="009134CC"/>
    <w:rsid w:val="0091664F"/>
    <w:rsid w:val="009B3C68"/>
    <w:rsid w:val="009F4C1B"/>
    <w:rsid w:val="00AC29DE"/>
    <w:rsid w:val="00B0615B"/>
    <w:rsid w:val="00B538FF"/>
    <w:rsid w:val="00B61F70"/>
    <w:rsid w:val="00BA1A1D"/>
    <w:rsid w:val="00BC75AB"/>
    <w:rsid w:val="00CA148F"/>
    <w:rsid w:val="00CC2469"/>
    <w:rsid w:val="00D873D2"/>
    <w:rsid w:val="00DE3BF7"/>
    <w:rsid w:val="00DF695A"/>
    <w:rsid w:val="00EB653B"/>
    <w:rsid w:val="00F22188"/>
    <w:rsid w:val="00F31DD0"/>
    <w:rsid w:val="00F5138A"/>
    <w:rsid w:val="00FB0AF1"/>
    <w:rsid w:val="00FC15FC"/>
    <w:rsid w:val="00FC75E0"/>
    <w:rsid w:val="049F4D61"/>
    <w:rsid w:val="08EC163A"/>
    <w:rsid w:val="09D117FB"/>
    <w:rsid w:val="0A19584D"/>
    <w:rsid w:val="0A9B6453"/>
    <w:rsid w:val="0BEF05E9"/>
    <w:rsid w:val="0CC7008B"/>
    <w:rsid w:val="0CC71781"/>
    <w:rsid w:val="0D2F6E1E"/>
    <w:rsid w:val="0F895414"/>
    <w:rsid w:val="109E6C9D"/>
    <w:rsid w:val="10D61973"/>
    <w:rsid w:val="14627FE2"/>
    <w:rsid w:val="14AE3227"/>
    <w:rsid w:val="15673B02"/>
    <w:rsid w:val="17EC6540"/>
    <w:rsid w:val="1AD905F7"/>
    <w:rsid w:val="1B776AD8"/>
    <w:rsid w:val="1C4C57FF"/>
    <w:rsid w:val="1D3217C7"/>
    <w:rsid w:val="1DE101C9"/>
    <w:rsid w:val="1E803E86"/>
    <w:rsid w:val="1E9011FE"/>
    <w:rsid w:val="205253AE"/>
    <w:rsid w:val="234E00AF"/>
    <w:rsid w:val="235B27CC"/>
    <w:rsid w:val="25173958"/>
    <w:rsid w:val="257375E1"/>
    <w:rsid w:val="267930AB"/>
    <w:rsid w:val="28B84EE4"/>
    <w:rsid w:val="2DC86CB0"/>
    <w:rsid w:val="30BA3228"/>
    <w:rsid w:val="31271F3F"/>
    <w:rsid w:val="34014CC9"/>
    <w:rsid w:val="342B1D46"/>
    <w:rsid w:val="353E4427"/>
    <w:rsid w:val="3584214D"/>
    <w:rsid w:val="377D2FEE"/>
    <w:rsid w:val="37CD3840"/>
    <w:rsid w:val="37DA459B"/>
    <w:rsid w:val="38EF3C8A"/>
    <w:rsid w:val="3AD964D6"/>
    <w:rsid w:val="3B491430"/>
    <w:rsid w:val="3B842468"/>
    <w:rsid w:val="3C37397E"/>
    <w:rsid w:val="3C463BC1"/>
    <w:rsid w:val="3C862210"/>
    <w:rsid w:val="3E99447C"/>
    <w:rsid w:val="3EBF7C5B"/>
    <w:rsid w:val="3FA75002"/>
    <w:rsid w:val="40300E10"/>
    <w:rsid w:val="40381A73"/>
    <w:rsid w:val="43B41D58"/>
    <w:rsid w:val="45911609"/>
    <w:rsid w:val="462E5FA3"/>
    <w:rsid w:val="49A07007"/>
    <w:rsid w:val="4B257098"/>
    <w:rsid w:val="4B787A3F"/>
    <w:rsid w:val="4CD15FC0"/>
    <w:rsid w:val="4CFF2296"/>
    <w:rsid w:val="55F16BA4"/>
    <w:rsid w:val="572F6EC6"/>
    <w:rsid w:val="59D9023C"/>
    <w:rsid w:val="5AE34FA5"/>
    <w:rsid w:val="5C602626"/>
    <w:rsid w:val="5D2B7C18"/>
    <w:rsid w:val="619D7D21"/>
    <w:rsid w:val="623F1BC8"/>
    <w:rsid w:val="62D502BE"/>
    <w:rsid w:val="644B35C1"/>
    <w:rsid w:val="67FA254F"/>
    <w:rsid w:val="68637725"/>
    <w:rsid w:val="69096BB1"/>
    <w:rsid w:val="69DA226E"/>
    <w:rsid w:val="6B5A3F2B"/>
    <w:rsid w:val="6D5234C4"/>
    <w:rsid w:val="6D693CD9"/>
    <w:rsid w:val="6EA45A8C"/>
    <w:rsid w:val="708F6BDE"/>
    <w:rsid w:val="73AA445A"/>
    <w:rsid w:val="759E3B7A"/>
    <w:rsid w:val="76A827A7"/>
    <w:rsid w:val="775206DA"/>
    <w:rsid w:val="78702BB9"/>
    <w:rsid w:val="7BEC563B"/>
    <w:rsid w:val="7CF2173F"/>
    <w:rsid w:val="7D715FE9"/>
    <w:rsid w:val="7D750B41"/>
    <w:rsid w:val="7E64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16B2F"/>
  <w15:docId w15:val="{385432CE-6F43-4067-8A2F-6D778881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HP Inc.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乐悠</dc:creator>
  <cp:lastModifiedBy>Huang Jacky</cp:lastModifiedBy>
  <cp:revision>2</cp:revision>
  <cp:lastPrinted>2025-11-24T08:15:00Z</cp:lastPrinted>
  <dcterms:created xsi:type="dcterms:W3CDTF">2025-11-25T10:00:00Z</dcterms:created>
  <dcterms:modified xsi:type="dcterms:W3CDTF">2025-11-25T10:00:00Z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CEA1476EE510425F8F23BA69ED731057</vt:lpwstr>
  </property>
  <property fmtid="{D5CDD505-2E9C-101B-9397-08002B2CF9AE}" pid="4" name="KSOTemplateDocerSaveRecord">
    <vt:lpwstr>eyJoZGlkIjoiMzEwNTM5NzYwMDRjMzkwZTVkZjY2ODkwMGIxNGU0OTUiLCJ1c2VySWQiOiIxNDQ1MDA2NDg4In0=</vt:lpwstr>
  </property>
</Properties>
</file>